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70DE" w14:textId="77777777" w:rsidR="005D23FA" w:rsidRDefault="005D23FA" w:rsidP="005D23FA">
      <w:pPr>
        <w:jc w:val="center"/>
        <w:rPr>
          <w:lang w:val="kk-KZ"/>
        </w:rPr>
      </w:pPr>
    </w:p>
    <w:p w14:paraId="3826C1C0" w14:textId="77777777" w:rsidR="005D23FA" w:rsidRPr="00AB3A06" w:rsidRDefault="005D23FA" w:rsidP="005D23FA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0"/>
          <w:szCs w:val="20"/>
          <w:lang w:val="kk-KZ"/>
        </w:rPr>
      </w:pPr>
      <w:r w:rsidRPr="00AB3A06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  <w:t>ә</w:t>
      </w:r>
      <w:r w:rsidRPr="00AB3A06">
        <w:rPr>
          <w:rFonts w:ascii="Times New Roman" w:eastAsia="Times New Roman" w:hAnsi="Times New Roman" w:cs="Times New Roman"/>
          <w:color w:val="000000"/>
          <w:w w:val="110"/>
          <w:sz w:val="20"/>
          <w:szCs w:val="20"/>
          <w:lang w:val="kk-KZ"/>
        </w:rPr>
        <w:t>л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-</w:t>
      </w:r>
      <w:r w:rsidRPr="00AB3A06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Ф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араби</w:t>
      </w:r>
      <w:r w:rsidRPr="00AB3A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атындағы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Қ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азақ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Ұ</w:t>
      </w:r>
      <w:r w:rsidRPr="00AB3A06">
        <w:rPr>
          <w:rFonts w:ascii="Times New Roman" w:eastAsia="Times New Roman" w:hAnsi="Times New Roman" w:cs="Times New Roman"/>
          <w:color w:val="000000"/>
          <w:w w:val="110"/>
          <w:sz w:val="20"/>
          <w:szCs w:val="20"/>
          <w:lang w:val="kk-KZ"/>
        </w:rPr>
        <w:t>лттық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val="kk-KZ"/>
        </w:rPr>
        <w:t>У</w:t>
      </w:r>
      <w:r w:rsidRPr="00AB3A06">
        <w:rPr>
          <w:rFonts w:ascii="Times New Roman" w:eastAsia="Times New Roman" w:hAnsi="Times New Roman" w:cs="Times New Roman"/>
          <w:color w:val="000000"/>
          <w:w w:val="117"/>
          <w:sz w:val="20"/>
          <w:szCs w:val="20"/>
          <w:lang w:val="kk-KZ"/>
        </w:rPr>
        <w:t>ниверситеті</w:t>
      </w:r>
    </w:p>
    <w:p w14:paraId="46ACED41" w14:textId="3FFE2726" w:rsidR="005D23FA" w:rsidRDefault="005D23FA" w:rsidP="005D23FA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AB3A06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Э</w:t>
      </w:r>
      <w:r w:rsidRPr="00AB3A06">
        <w:rPr>
          <w:rFonts w:ascii="Times New Roman" w:eastAsia="Times New Roman" w:hAnsi="Times New Roman" w:cs="Times New Roman"/>
          <w:color w:val="000000"/>
          <w:w w:val="119"/>
          <w:sz w:val="20"/>
          <w:szCs w:val="20"/>
        </w:rPr>
        <w:t>к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AB3A06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AB3A06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ми</w:t>
      </w:r>
      <w:r w:rsidRPr="00AB3A06">
        <w:rPr>
          <w:rFonts w:ascii="Times New Roman" w:eastAsia="Times New Roman" w:hAnsi="Times New Roman" w:cs="Times New Roman"/>
          <w:color w:val="000000"/>
          <w:w w:val="119"/>
          <w:sz w:val="20"/>
          <w:szCs w:val="20"/>
        </w:rPr>
        <w:t>к</w:t>
      </w:r>
      <w:r w:rsidRPr="00AB3A06">
        <w:rPr>
          <w:rFonts w:ascii="Times New Roman" w:eastAsia="Times New Roman" w:hAnsi="Times New Roman" w:cs="Times New Roman"/>
          <w:color w:val="000000"/>
          <w:spacing w:val="-1"/>
          <w:w w:val="113"/>
          <w:sz w:val="20"/>
          <w:szCs w:val="20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B3A06">
        <w:rPr>
          <w:rFonts w:ascii="Times New Roman" w:eastAsia="Times New Roman" w:hAnsi="Times New Roman" w:cs="Times New Roman"/>
          <w:color w:val="000000"/>
          <w:spacing w:val="-3"/>
          <w:w w:val="105"/>
          <w:sz w:val="20"/>
          <w:szCs w:val="20"/>
        </w:rPr>
        <w:t>ж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 w:rsidRPr="00AB3A06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  <w:t>б</w:t>
      </w:r>
      <w:r w:rsidRPr="00AB3A06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и</w:t>
      </w:r>
      <w:r w:rsidRPr="00AB3A06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з</w:t>
      </w:r>
      <w:r w:rsidRPr="00AB3A06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pacing w:val="2"/>
          <w:w w:val="110"/>
          <w:sz w:val="20"/>
          <w:szCs w:val="20"/>
          <w:lang w:val="kk-KZ"/>
        </w:rPr>
        <w:t>ж</w:t>
      </w:r>
      <w:proofErr w:type="spellStart"/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AB3A06">
        <w:rPr>
          <w:rFonts w:ascii="Times New Roman" w:eastAsia="Times New Roman" w:hAnsi="Times New Roman" w:cs="Times New Roman"/>
          <w:color w:val="000000"/>
          <w:spacing w:val="1"/>
          <w:w w:val="111"/>
          <w:sz w:val="20"/>
          <w:szCs w:val="20"/>
        </w:rPr>
        <w:t>ғ</w:t>
      </w:r>
      <w:r w:rsidRPr="00AB3A06">
        <w:rPr>
          <w:rFonts w:ascii="Times New Roman" w:eastAsia="Times New Roman" w:hAnsi="Times New Roman" w:cs="Times New Roman"/>
          <w:color w:val="000000"/>
          <w:w w:val="113"/>
          <w:sz w:val="20"/>
          <w:szCs w:val="20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w w:val="111"/>
          <w:sz w:val="20"/>
          <w:szCs w:val="20"/>
        </w:rPr>
        <w:t>р</w:t>
      </w:r>
      <w:r w:rsidRPr="00AB3A06">
        <w:rPr>
          <w:rFonts w:ascii="Times New Roman" w:eastAsia="Times New Roman" w:hAnsi="Times New Roman" w:cs="Times New Roman"/>
          <w:color w:val="000000"/>
          <w:w w:val="116"/>
          <w:sz w:val="20"/>
          <w:szCs w:val="20"/>
        </w:rPr>
        <w:t>ы</w:t>
      </w:r>
      <w:proofErr w:type="spellEnd"/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B3A06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м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AB3A06">
        <w:rPr>
          <w:rFonts w:ascii="Times New Roman" w:eastAsia="Times New Roman" w:hAnsi="Times New Roman" w:cs="Times New Roman"/>
          <w:color w:val="000000"/>
          <w:w w:val="119"/>
          <w:sz w:val="20"/>
          <w:szCs w:val="20"/>
        </w:rPr>
        <w:t>к</w:t>
      </w:r>
      <w:r w:rsidRPr="00AB3A06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</w:rPr>
        <w:t>т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AB3A06"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  <w:t>б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proofErr w:type="spellEnd"/>
    </w:p>
    <w:p w14:paraId="41E3B911" w14:textId="1430C0C3" w:rsidR="005D23FA" w:rsidRPr="00AB3A06" w:rsidRDefault="005D23FA" w:rsidP="005D23FA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0"/>
          <w:szCs w:val="20"/>
        </w:rPr>
      </w:pPr>
      <w:r w:rsidRPr="00AB3A06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"</w:t>
      </w:r>
      <w:r w:rsidRPr="00AB3A06">
        <w:rPr>
          <w:rFonts w:ascii="Times New Roman" w:eastAsia="Times New Roman" w:hAnsi="Times New Roman" w:cs="Times New Roman"/>
          <w:color w:val="000000"/>
          <w:spacing w:val="6"/>
          <w:w w:val="106"/>
          <w:sz w:val="20"/>
          <w:szCs w:val="20"/>
        </w:rPr>
        <w:t>М</w:t>
      </w:r>
      <w:r w:rsidRPr="00AB3A0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е</w:t>
      </w:r>
      <w:r w:rsidRPr="00AB3A06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е</w:t>
      </w:r>
      <w:r w:rsidRPr="00AB3A06"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</w:rPr>
        <w:t>д</w:t>
      </w:r>
      <w:r w:rsidRPr="00AB3A06">
        <w:rPr>
          <w:rFonts w:ascii="Times New Roman" w:eastAsia="Times New Roman" w:hAnsi="Times New Roman" w:cs="Times New Roman"/>
          <w:color w:val="000000"/>
          <w:spacing w:val="5"/>
          <w:w w:val="105"/>
          <w:sz w:val="20"/>
          <w:szCs w:val="20"/>
        </w:rPr>
        <w:t>ж</w:t>
      </w:r>
      <w:r w:rsidRPr="00AB3A06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</w:rPr>
        <w:t>м</w:t>
      </w:r>
      <w:r w:rsidRPr="00AB3A0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е</w:t>
      </w:r>
      <w:r w:rsidRPr="00AB3A06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pacing w:val="8"/>
          <w:w w:val="112"/>
          <w:sz w:val="20"/>
          <w:szCs w:val="20"/>
        </w:rPr>
        <w:t>т</w:t>
      </w:r>
      <w:r w:rsidRPr="00AB3A0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"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B3A06">
        <w:rPr>
          <w:rFonts w:ascii="Times New Roman" w:eastAsia="Times New Roman" w:hAnsi="Times New Roman" w:cs="Times New Roman"/>
          <w:color w:val="000000"/>
          <w:w w:val="119"/>
          <w:sz w:val="20"/>
          <w:szCs w:val="20"/>
        </w:rPr>
        <w:t>к</w:t>
      </w:r>
      <w:r w:rsidRPr="00AB3A06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w w:val="107"/>
          <w:sz w:val="20"/>
          <w:szCs w:val="20"/>
        </w:rPr>
        <w:t>ф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AB3A06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д</w:t>
      </w:r>
      <w:r w:rsidRPr="00AB3A06">
        <w:rPr>
          <w:rFonts w:ascii="Times New Roman" w:eastAsia="Times New Roman" w:hAnsi="Times New Roman" w:cs="Times New Roman"/>
          <w:color w:val="000000"/>
          <w:w w:val="111"/>
          <w:sz w:val="20"/>
          <w:szCs w:val="20"/>
        </w:rPr>
        <w:t>р</w:t>
      </w:r>
      <w:r w:rsidRPr="00AB3A06">
        <w:rPr>
          <w:rFonts w:ascii="Times New Roman" w:eastAsia="Times New Roman" w:hAnsi="Times New Roman" w:cs="Times New Roman"/>
          <w:color w:val="000000"/>
          <w:spacing w:val="2"/>
          <w:w w:val="113"/>
          <w:sz w:val="20"/>
          <w:szCs w:val="20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AB3A06">
        <w:rPr>
          <w:rFonts w:ascii="Times New Roman" w:eastAsia="Times New Roman" w:hAnsi="Times New Roman" w:cs="Times New Roman"/>
          <w:color w:val="000000"/>
          <w:w w:val="116"/>
          <w:sz w:val="20"/>
          <w:szCs w:val="20"/>
        </w:rPr>
        <w:t>ы</w:t>
      </w:r>
      <w:proofErr w:type="spellEnd"/>
    </w:p>
    <w:p w14:paraId="583FA49B" w14:textId="77777777" w:rsidR="005D23FA" w:rsidRPr="00AB3A06" w:rsidRDefault="005D23FA" w:rsidP="005D23FA">
      <w:pPr>
        <w:spacing w:after="0" w:line="240" w:lineRule="exact"/>
        <w:jc w:val="center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1C9AA993" w14:textId="77777777" w:rsidR="005D23FA" w:rsidRPr="00AB3A06" w:rsidRDefault="005D23FA" w:rsidP="005D23FA">
      <w:pPr>
        <w:spacing w:after="0" w:line="240" w:lineRule="exact"/>
        <w:jc w:val="center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74682904" w14:textId="77777777" w:rsidR="005D23FA" w:rsidRPr="00AB3A06" w:rsidRDefault="005D23FA" w:rsidP="005D23FA">
      <w:pPr>
        <w:spacing w:after="0" w:line="240" w:lineRule="exact"/>
        <w:jc w:val="center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5AFA7CA2" w14:textId="77777777" w:rsidR="005D23FA" w:rsidRPr="00AB3A06" w:rsidRDefault="005D23FA" w:rsidP="005D23FA">
      <w:pPr>
        <w:spacing w:after="0" w:line="240" w:lineRule="exact"/>
        <w:jc w:val="center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568C2832" w14:textId="77777777" w:rsidR="005D23FA" w:rsidRPr="00AB3A06" w:rsidRDefault="005D23FA" w:rsidP="005D23FA">
      <w:pPr>
        <w:spacing w:after="0" w:line="240" w:lineRule="exact"/>
        <w:jc w:val="center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59EEDBBB" w14:textId="77777777" w:rsidR="005D23FA" w:rsidRPr="00AB3A06" w:rsidRDefault="005D23FA" w:rsidP="005D23FA">
      <w:pPr>
        <w:spacing w:after="0" w:line="240" w:lineRule="exact"/>
        <w:jc w:val="center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3B707F68" w14:textId="77777777" w:rsidR="005D23FA" w:rsidRPr="00AB3A06" w:rsidRDefault="005D23FA" w:rsidP="005D23FA">
      <w:pPr>
        <w:spacing w:after="36" w:line="240" w:lineRule="exact"/>
        <w:jc w:val="center"/>
        <w:rPr>
          <w:rFonts w:ascii="Times New Roman" w:eastAsia="Times New Roman" w:hAnsi="Times New Roman" w:cs="Times New Roman"/>
          <w:w w:val="108"/>
          <w:sz w:val="20"/>
          <w:szCs w:val="20"/>
        </w:rPr>
      </w:pPr>
    </w:p>
    <w:p w14:paraId="65D496E4" w14:textId="77777777" w:rsidR="005D23FA" w:rsidRPr="00AB3A06" w:rsidRDefault="005D23FA" w:rsidP="005D23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27AD8810" w14:textId="77777777" w:rsidR="005D23FA" w:rsidRPr="00AB3A06" w:rsidRDefault="005D23FA" w:rsidP="005D23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4749A27B" w14:textId="77777777" w:rsidR="005D23FA" w:rsidRPr="00AB3A06" w:rsidRDefault="005D23FA" w:rsidP="005D23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6EEB2C43" w14:textId="77777777" w:rsidR="005D23FA" w:rsidRPr="00AB3A06" w:rsidRDefault="005D23FA" w:rsidP="005D23FA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4F0DEF8A" w14:textId="77777777" w:rsidR="005D23FA" w:rsidRPr="00AB3A06" w:rsidRDefault="005D23FA" w:rsidP="005D23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64AB5BDE" w14:textId="77777777" w:rsidR="005D23FA" w:rsidRPr="00AB3A06" w:rsidRDefault="005D23FA" w:rsidP="005D23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1CF05294" w14:textId="77777777" w:rsidR="005D23FA" w:rsidRPr="00AB3A06" w:rsidRDefault="005D23FA" w:rsidP="005D23FA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0"/>
          <w:szCs w:val="20"/>
        </w:rPr>
      </w:pPr>
      <w:r w:rsidRPr="00AB3A06"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  <w:t>Қ</w:t>
      </w:r>
      <w:r w:rsidRPr="00AB3A06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О</w:t>
      </w:r>
      <w:r w:rsidRPr="00AB3A06">
        <w:rPr>
          <w:rFonts w:ascii="Times New Roman" w:eastAsia="Times New Roman" w:hAnsi="Times New Roman" w:cs="Times New Roman"/>
          <w:color w:val="000000"/>
          <w:spacing w:val="-1"/>
          <w:w w:val="110"/>
          <w:sz w:val="20"/>
          <w:szCs w:val="20"/>
        </w:rPr>
        <w:t>Р</w:t>
      </w:r>
      <w:r w:rsidRPr="00AB3A06">
        <w:rPr>
          <w:rFonts w:ascii="Times New Roman" w:eastAsia="Times New Roman" w:hAnsi="Times New Roman" w:cs="Times New Roman"/>
          <w:color w:val="000000"/>
          <w:w w:val="113"/>
          <w:sz w:val="20"/>
          <w:szCs w:val="20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pacing w:val="-2"/>
          <w:w w:val="109"/>
          <w:sz w:val="20"/>
          <w:szCs w:val="20"/>
        </w:rPr>
        <w:t>Т</w:t>
      </w:r>
      <w:r w:rsidRPr="00AB3A06">
        <w:rPr>
          <w:rFonts w:ascii="Times New Roman" w:eastAsia="Times New Roman" w:hAnsi="Times New Roman" w:cs="Times New Roman"/>
          <w:color w:val="000000"/>
          <w:spacing w:val="-1"/>
          <w:w w:val="113"/>
          <w:sz w:val="20"/>
          <w:szCs w:val="20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 w:rsidRPr="00AB3A06">
        <w:rPr>
          <w:rFonts w:ascii="Times New Roman" w:eastAsia="Times New Roman" w:hAnsi="Times New Roman" w:cs="Times New Roman"/>
          <w:color w:val="000000"/>
          <w:spacing w:val="-1"/>
          <w:w w:val="113"/>
          <w:sz w:val="20"/>
          <w:szCs w:val="20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pacing w:val="1"/>
          <w:w w:val="109"/>
          <w:sz w:val="20"/>
          <w:szCs w:val="20"/>
        </w:rPr>
        <w:t>Е</w:t>
      </w:r>
      <w:r w:rsidRPr="00AB3A06">
        <w:rPr>
          <w:rFonts w:ascii="Times New Roman" w:eastAsia="Times New Roman" w:hAnsi="Times New Roman" w:cs="Times New Roman"/>
          <w:color w:val="000000"/>
          <w:w w:val="106"/>
          <w:sz w:val="20"/>
          <w:szCs w:val="20"/>
        </w:rPr>
        <w:t>М</w:t>
      </w:r>
      <w:r w:rsidRPr="00AB3A06"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  <w:t>Т</w:t>
      </w:r>
      <w:r w:rsidRPr="00AB3A06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И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>ХА</w:t>
      </w:r>
      <w:r w:rsidRPr="00AB3A06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w w:val="115"/>
          <w:sz w:val="20"/>
          <w:szCs w:val="20"/>
        </w:rPr>
        <w:t>Б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w w:val="110"/>
          <w:sz w:val="20"/>
          <w:szCs w:val="20"/>
        </w:rPr>
        <w:t>Ғ</w:t>
      </w:r>
      <w:r w:rsidRPr="00AB3A06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Д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spacing w:val="-1"/>
          <w:w w:val="110"/>
          <w:sz w:val="20"/>
          <w:szCs w:val="20"/>
        </w:rPr>
        <w:t>Р</w:t>
      </w:r>
      <w:r w:rsidRPr="00AB3A06">
        <w:rPr>
          <w:rFonts w:ascii="Times New Roman" w:eastAsia="Times New Roman" w:hAnsi="Times New Roman" w:cs="Times New Roman"/>
          <w:color w:val="000000"/>
          <w:w w:val="110"/>
          <w:sz w:val="20"/>
          <w:szCs w:val="20"/>
        </w:rPr>
        <w:t>Л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w w:val="106"/>
          <w:sz w:val="20"/>
          <w:szCs w:val="20"/>
        </w:rPr>
        <w:t>М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С</w:t>
      </w:r>
      <w:r w:rsidRPr="00AB3A06">
        <w:rPr>
          <w:rFonts w:ascii="Times New Roman" w:eastAsia="Times New Roman" w:hAnsi="Times New Roman" w:cs="Times New Roman"/>
          <w:color w:val="000000"/>
          <w:w w:val="113"/>
          <w:sz w:val="20"/>
          <w:szCs w:val="20"/>
        </w:rPr>
        <w:t>Ы</w:t>
      </w:r>
    </w:p>
    <w:p w14:paraId="4A9CC611" w14:textId="31B15BE1" w:rsidR="005D23FA" w:rsidRPr="00AB3A06" w:rsidRDefault="005D23FA" w:rsidP="005D23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</w:pPr>
      <w:r w:rsidRPr="00AB3A06">
        <w:rPr>
          <w:rFonts w:ascii="Times New Roman" w:hAnsi="Times New Roman" w:cs="Times New Roman"/>
          <w:sz w:val="20"/>
          <w:szCs w:val="20"/>
          <w:lang w:val="en-US"/>
        </w:rPr>
        <w:t>MUS</w:t>
      </w:r>
      <w:r w:rsidRPr="00AB3A06">
        <w:rPr>
          <w:rFonts w:ascii="Times New Roman" w:hAnsi="Times New Roman" w:cs="Times New Roman"/>
          <w:sz w:val="20"/>
          <w:szCs w:val="20"/>
        </w:rPr>
        <w:t xml:space="preserve"> 3301 </w:t>
      </w:r>
      <w:r w:rsidRPr="00AB3A06">
        <w:rPr>
          <w:rFonts w:ascii="Times New Roman" w:hAnsi="Times New Roman" w:cs="Times New Roman"/>
          <w:sz w:val="20"/>
          <w:szCs w:val="20"/>
          <w:lang w:val="kk-KZ"/>
        </w:rPr>
        <w:t>"ҚР жергілікті басқару мен өзін-өзі басқару" пәні</w:t>
      </w:r>
    </w:p>
    <w:p w14:paraId="7B674CE5" w14:textId="77777777" w:rsidR="005D23FA" w:rsidRPr="00AB3A06" w:rsidRDefault="005D23FA" w:rsidP="005D23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</w:pPr>
    </w:p>
    <w:p w14:paraId="2423CB4B" w14:textId="77777777" w:rsidR="005D23FA" w:rsidRDefault="005D23FA" w:rsidP="005D23FA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</w:pPr>
      <w:r w:rsidRPr="00AB3A06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6В041</w:t>
      </w:r>
    </w:p>
    <w:p w14:paraId="44FDDB69" w14:textId="71195AE2" w:rsidR="005D23FA" w:rsidRPr="00AB3A06" w:rsidRDefault="005D23FA" w:rsidP="005D23FA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6В04101</w:t>
      </w:r>
      <w:r w:rsidRPr="00AB3A06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-Мемлекеттік және жергілікті басқару мамандығы</w:t>
      </w:r>
    </w:p>
    <w:p w14:paraId="59D72C7A" w14:textId="77777777" w:rsidR="005D23FA" w:rsidRPr="00AB3A06" w:rsidRDefault="005D23FA" w:rsidP="005D23FA">
      <w:pPr>
        <w:spacing w:after="0" w:line="240" w:lineRule="exact"/>
        <w:jc w:val="center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ED21C4A" w14:textId="77777777" w:rsidR="005D23FA" w:rsidRPr="00AB3A06" w:rsidRDefault="005D23FA" w:rsidP="005D23FA">
      <w:pPr>
        <w:spacing w:after="0" w:line="240" w:lineRule="exact"/>
        <w:jc w:val="center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4D93FFCD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41C928CD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D2F0555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6FEC64F1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AE9744D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491F8676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9764A90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A174D28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AF7BF03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6D67BADE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3F78BC40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5DAC8C8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055558DB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363E85E0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7A2C4AF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A602D0A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36ACACB4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96A4797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D49294D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AC2205A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45FEB13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0EC9EB3B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7351FA2A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AF72541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665CFC29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842B106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18DFDE2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4F51A49D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0A24E8E4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45071BBD" w14:textId="77777777" w:rsidR="005D23FA" w:rsidRPr="00AB3A06" w:rsidRDefault="005D23FA" w:rsidP="005D23FA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3CC0023E" w14:textId="62D621D7" w:rsidR="005D23FA" w:rsidRPr="00AB3A06" w:rsidRDefault="005D23FA" w:rsidP="005D23FA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sectPr w:rsidR="005D23FA" w:rsidRPr="00AB3A06" w:rsidSect="005D23FA">
          <w:pgSz w:w="11906" w:h="16838"/>
          <w:pgMar w:top="1129" w:right="850" w:bottom="1134" w:left="1701" w:header="0" w:footer="0" w:gutter="0"/>
          <w:cols w:space="708"/>
        </w:sectPr>
      </w:pP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AB3A06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AB3A06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AB3A06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6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pacing w:val="-3"/>
          <w:w w:val="105"/>
          <w:sz w:val="20"/>
          <w:szCs w:val="20"/>
          <w:lang w:val="kk-KZ"/>
        </w:rPr>
        <w:t>ж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.</w:t>
      </w:r>
    </w:p>
    <w:p w14:paraId="2D22E389" w14:textId="77777777" w:rsidR="005D23FA" w:rsidRPr="00AB3A06" w:rsidRDefault="005D23FA" w:rsidP="005D23FA">
      <w:pPr>
        <w:spacing w:after="19" w:line="120" w:lineRule="exact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75BD5759" w14:textId="4E06A77B" w:rsidR="005D23FA" w:rsidRPr="00AB3A06" w:rsidRDefault="005D23FA" w:rsidP="005D23FA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AB3A06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Қ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ұ</w:t>
      </w:r>
      <w:r w:rsidRPr="00AB3A06">
        <w:rPr>
          <w:rFonts w:ascii="Times New Roman" w:eastAsia="Times New Roman" w:hAnsi="Times New Roman" w:cs="Times New Roman"/>
          <w:color w:val="000000"/>
          <w:spacing w:val="1"/>
          <w:w w:val="111"/>
          <w:sz w:val="20"/>
          <w:szCs w:val="20"/>
          <w:lang w:val="kk-KZ"/>
        </w:rPr>
        <w:t>р</w:t>
      </w:r>
      <w:r w:rsidRPr="00AB3A06">
        <w:rPr>
          <w:rFonts w:ascii="Times New Roman" w:eastAsia="Times New Roman" w:hAnsi="Times New Roman" w:cs="Times New Roman"/>
          <w:color w:val="000000"/>
          <w:spacing w:val="3"/>
          <w:w w:val="113"/>
          <w:sz w:val="20"/>
          <w:szCs w:val="20"/>
          <w:lang w:val="kk-KZ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с</w:t>
      </w:r>
      <w:r w:rsidRPr="00AB3A06">
        <w:rPr>
          <w:rFonts w:ascii="Times New Roman" w:eastAsia="Times New Roman" w:hAnsi="Times New Roman" w:cs="Times New Roman"/>
          <w:color w:val="000000"/>
          <w:spacing w:val="1"/>
          <w:w w:val="112"/>
          <w:sz w:val="20"/>
          <w:szCs w:val="20"/>
          <w:lang w:val="kk-KZ"/>
        </w:rPr>
        <w:t>т</w:t>
      </w:r>
      <w:r w:rsidRPr="00AB3A06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pacing w:val="1"/>
          <w:w w:val="111"/>
          <w:sz w:val="20"/>
          <w:szCs w:val="20"/>
          <w:lang w:val="kk-KZ"/>
        </w:rPr>
        <w:t>р</w:t>
      </w:r>
      <w:r w:rsidRPr="00AB3A0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у</w:t>
      </w:r>
      <w:r w:rsidRPr="00AB3A06">
        <w:rPr>
          <w:rFonts w:ascii="Times New Roman" w:eastAsia="Times New Roman" w:hAnsi="Times New Roman" w:cs="Times New Roman"/>
          <w:color w:val="000000"/>
          <w:spacing w:val="-3"/>
          <w:w w:val="110"/>
          <w:sz w:val="20"/>
          <w:szCs w:val="20"/>
          <w:lang w:val="kk-KZ"/>
        </w:rPr>
        <w:t>ш</w:t>
      </w:r>
      <w:r w:rsidRPr="00AB3A06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: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  <w:t>э.ғ.д.А</w:t>
      </w:r>
      <w:r w:rsidRPr="00AB3A06"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kk-KZ"/>
        </w:rPr>
        <w:t>б</w:t>
      </w:r>
      <w:r w:rsidRPr="00AB3A06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AB3A06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AB3A06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и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AB3A06">
        <w:rPr>
          <w:rFonts w:ascii="Times New Roman" w:eastAsia="Times New Roman" w:hAnsi="Times New Roman" w:cs="Times New Roman"/>
          <w:color w:val="000000"/>
          <w:w w:val="114"/>
          <w:sz w:val="20"/>
          <w:szCs w:val="20"/>
          <w:lang w:val="kk-KZ"/>
        </w:rPr>
        <w:t>в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О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.А. </w:t>
      </w:r>
      <w:r w:rsidRPr="00AB3A06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AB3A06">
        <w:rPr>
          <w:rFonts w:ascii="Times New Roman" w:eastAsia="Times New Roman" w:hAnsi="Times New Roman" w:cs="Times New Roman"/>
          <w:color w:val="000000"/>
          <w:spacing w:val="6"/>
          <w:w w:val="106"/>
          <w:sz w:val="20"/>
          <w:szCs w:val="20"/>
          <w:lang w:val="kk-KZ"/>
        </w:rPr>
        <w:t>М</w:t>
      </w:r>
      <w:r w:rsidRPr="00AB3A0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AB3A06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AB3A06"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  <w:lang w:val="kk-KZ"/>
        </w:rPr>
        <w:t>д</w:t>
      </w:r>
      <w:r w:rsidRPr="00AB3A06">
        <w:rPr>
          <w:rFonts w:ascii="Times New Roman" w:eastAsia="Times New Roman" w:hAnsi="Times New Roman" w:cs="Times New Roman"/>
          <w:color w:val="000000"/>
          <w:spacing w:val="5"/>
          <w:w w:val="105"/>
          <w:sz w:val="20"/>
          <w:szCs w:val="20"/>
          <w:lang w:val="kk-KZ"/>
        </w:rPr>
        <w:t>ж</w:t>
      </w:r>
      <w:r w:rsidRPr="00AB3A06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м</w:t>
      </w:r>
      <w:r w:rsidRPr="00AB3A0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AB3A06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pacing w:val="8"/>
          <w:w w:val="112"/>
          <w:sz w:val="20"/>
          <w:szCs w:val="20"/>
          <w:lang w:val="kk-KZ"/>
        </w:rPr>
        <w:t>т</w:t>
      </w:r>
      <w:r w:rsidRPr="00AB3A0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"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к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афед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р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ас</w:t>
      </w:r>
      <w:r w:rsidRPr="00AB3A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проф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ес</w:t>
      </w:r>
      <w:r w:rsidRPr="00AB3A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с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оры</w:t>
      </w:r>
    </w:p>
    <w:p w14:paraId="7BCCD967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CBD5028" w14:textId="77777777" w:rsidR="005D23FA" w:rsidRPr="00AB3A06" w:rsidRDefault="005D23FA" w:rsidP="005D23FA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5B90599" w14:textId="77777777" w:rsidR="005D23FA" w:rsidRPr="00AB3A06" w:rsidRDefault="005D23FA" w:rsidP="005D23FA">
      <w:pPr>
        <w:spacing w:after="110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61863D3" w14:textId="77777777" w:rsidR="005D23FA" w:rsidRPr="00AB3A06" w:rsidRDefault="005D23FA" w:rsidP="005D23FA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"</w:t>
      </w:r>
      <w:r w:rsidRPr="00AB3A06">
        <w:rPr>
          <w:rFonts w:ascii="Times New Roman" w:hAnsi="Times New Roman" w:cs="Times New Roman"/>
          <w:sz w:val="20"/>
          <w:szCs w:val="20"/>
          <w:lang w:val="kk-KZ"/>
        </w:rPr>
        <w:t>ҚР жергілікті басқару мен өзін-өзі басқару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AB3A06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пәні</w:t>
      </w:r>
      <w:r w:rsidRPr="00AB3A06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бой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ша</w:t>
      </w:r>
      <w:r w:rsidRPr="00AB3A06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kk-KZ"/>
        </w:rPr>
        <w:t>қ</w:t>
      </w:r>
      <w:r w:rsidRPr="00AB3A06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оры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т</w:t>
      </w:r>
      <w:r w:rsidRPr="00AB3A06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kk-KZ"/>
        </w:rPr>
        <w:t>нд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е</w:t>
      </w:r>
      <w:r w:rsidRPr="00AB3A0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kk-KZ"/>
        </w:rPr>
        <w:t>м</w:t>
      </w:r>
      <w:r w:rsidRPr="00AB3A0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kk-KZ"/>
        </w:rPr>
        <w:t>т</w:t>
      </w:r>
      <w:r w:rsidRPr="00AB3A0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kk-KZ"/>
        </w:rPr>
        <w:t>их</w:t>
      </w:r>
      <w:r w:rsidRPr="00AB3A06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ү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ргі</w:t>
      </w:r>
      <w:r w:rsidRPr="00AB3A06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kk-KZ"/>
        </w:rPr>
        <w:t>з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у бағда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р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с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ы 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ж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 ә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д</w:t>
      </w:r>
      <w:r w:rsidRPr="00AB3A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і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ст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е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ме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ік</w:t>
      </w:r>
      <w:r w:rsidRPr="00AB3A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ұс</w:t>
      </w:r>
      <w:r w:rsidRPr="00AB3A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ыс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тары</w:t>
      </w:r>
      <w:r w:rsidRPr="00AB3A06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к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афедра </w:t>
      </w:r>
      <w:r w:rsidRPr="00AB3A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ж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іл</w:t>
      </w:r>
      <w:r w:rsidRPr="00AB3A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і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і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д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ра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ып,</w:t>
      </w:r>
      <w:r w:rsidRPr="00AB3A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ұс</w:t>
      </w:r>
      <w:r w:rsidRPr="00AB3A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лды</w:t>
      </w:r>
    </w:p>
    <w:p w14:paraId="10BA53B2" w14:textId="77777777" w:rsidR="005D23FA" w:rsidRPr="00AB3A06" w:rsidRDefault="005D23FA" w:rsidP="005D23FA">
      <w:pPr>
        <w:spacing w:after="36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729966D" w14:textId="1AA8564B" w:rsidR="005D23FA" w:rsidRPr="00AB3A06" w:rsidRDefault="005D23FA" w:rsidP="005D23FA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sectPr w:rsidR="005D23FA" w:rsidRPr="00AB3A06" w:rsidSect="005D23FA">
          <w:pgSz w:w="11906" w:h="16838"/>
          <w:pgMar w:top="1134" w:right="850" w:bottom="1134" w:left="1701" w:header="0" w:footer="0" w:gutter="0"/>
          <w:cols w:space="708"/>
        </w:sectPr>
      </w:pP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"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"        </w:t>
      </w:r>
      <w:r w:rsidRPr="00AB3A06">
        <w:rPr>
          <w:rFonts w:ascii="Times New Roman" w:eastAsia="Times New Roman" w:hAnsi="Times New Roman" w:cs="Times New Roman"/>
          <w:color w:val="000000"/>
          <w:spacing w:val="118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6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  <w:t>ж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.,</w:t>
      </w:r>
      <w:r w:rsidRPr="00AB3A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х</w:t>
      </w:r>
      <w:r w:rsidRPr="00AB3A06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т</w:t>
      </w:r>
      <w:r w:rsidRPr="00AB3A06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AB3A06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AB3A06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  <w:t>№</w:t>
      </w:r>
    </w:p>
    <w:p w14:paraId="717CA75D" w14:textId="77777777" w:rsidR="005D23FA" w:rsidRPr="00AB3A06" w:rsidRDefault="005D23FA" w:rsidP="005D23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  <w:r w:rsidRPr="00AB3A06"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  <w:lastRenderedPageBreak/>
        <w:t>Кіріспе</w:t>
      </w:r>
    </w:p>
    <w:p w14:paraId="562D9DD5" w14:textId="77777777" w:rsidR="005D23FA" w:rsidRPr="00AB3A06" w:rsidRDefault="005D23FA" w:rsidP="005D23F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2F0CE8BE" w14:textId="66A8C139" w:rsidR="005D23FA" w:rsidRPr="00AB3A06" w:rsidRDefault="005D23FA" w:rsidP="005D23F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"</w:t>
      </w:r>
      <w:r w:rsidRPr="00AB3A06">
        <w:rPr>
          <w:rFonts w:ascii="Times New Roman" w:hAnsi="Times New Roman" w:cs="Times New Roman"/>
          <w:sz w:val="20"/>
          <w:szCs w:val="20"/>
          <w:lang w:val="kk-KZ"/>
        </w:rPr>
        <w:t>ҚР жергілікті басқару мен өзін-өзі басқару</w:t>
      </w:r>
      <w:r w:rsidRPr="00AB3A06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 xml:space="preserve">"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ә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ні</w:t>
      </w:r>
      <w:r w:rsidRPr="00AB3A06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6В04101-</w:t>
      </w:r>
      <w:r w:rsidRPr="00AB3A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"</w:t>
      </w:r>
      <w:r w:rsidRPr="00AB3A06">
        <w:rPr>
          <w:rFonts w:ascii="Times New Roman" w:eastAsia="Times New Roman" w:hAnsi="Times New Roman" w:cs="Times New Roman"/>
          <w:color w:val="000000"/>
          <w:spacing w:val="3"/>
          <w:w w:val="106"/>
          <w:sz w:val="20"/>
          <w:szCs w:val="20"/>
          <w:lang w:val="kk-KZ"/>
        </w:rPr>
        <w:t>Мемлекеттік және жергілікті басқару</w:t>
      </w:r>
      <w:r w:rsidRPr="00AB3A06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"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ма</w:t>
      </w:r>
      <w:r w:rsidRPr="00AB3A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м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анд</w:t>
      </w:r>
      <w:r w:rsidRPr="00AB3A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ғы</w:t>
      </w:r>
      <w:r w:rsidRPr="00AB3A06"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</w:t>
      </w:r>
      <w:r w:rsidRPr="00AB3A06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к</w:t>
      </w:r>
      <w:r w:rsidRPr="00AB3A0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kk-KZ"/>
        </w:rPr>
        <w:t>у</w:t>
      </w:r>
      <w:r w:rsidRPr="00AB3A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р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</w:t>
      </w:r>
      <w:r w:rsidRPr="00AB3A06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студенттері</w:t>
      </w:r>
      <w:r w:rsidRPr="00AB3A06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үш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і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о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қ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ытылады:</w:t>
      </w:r>
      <w:r w:rsidRPr="00AB3A06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kk-KZ"/>
        </w:rPr>
        <w:t xml:space="preserve"> </w:t>
      </w:r>
      <w:r w:rsidRPr="00AB3A06">
        <w:rPr>
          <w:rFonts w:ascii="Times New Roman" w:hAnsi="Times New Roman" w:cs="Times New Roman"/>
          <w:sz w:val="20"/>
          <w:szCs w:val="20"/>
          <w:lang w:val="kk-KZ"/>
        </w:rPr>
        <w:t>01.09.202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AB3A06">
        <w:rPr>
          <w:rFonts w:ascii="Times New Roman" w:hAnsi="Times New Roman" w:cs="Times New Roman"/>
          <w:sz w:val="20"/>
          <w:szCs w:val="20"/>
          <w:lang w:val="kk-KZ"/>
        </w:rPr>
        <w:t>-25.12.202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AB3A0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ара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ығында.  Жин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ақ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ғ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теори</w:t>
      </w:r>
      <w:r w:rsidRPr="00AB3A0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я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</w:t>
      </w:r>
      <w:r w:rsidRPr="00AB3A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AB3A06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және</w:t>
      </w:r>
      <w:r w:rsidRPr="00AB3A06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практ</w:t>
      </w:r>
      <w:r w:rsidRPr="00AB3A06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и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кал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AB3A0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б</w:t>
      </w:r>
      <w:r w:rsidRPr="00AB3A0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і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лім</w:t>
      </w:r>
      <w:r w:rsidRPr="00AB3A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д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ерін</w:t>
      </w:r>
      <w:r w:rsidRPr="00AB3A0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і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ң</w:t>
      </w:r>
      <w:r w:rsidRPr="00AB3A06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AB3A0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о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ры</w:t>
      </w:r>
      <w:r w:rsidRPr="00AB3A0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т</w:t>
      </w:r>
      <w:r w:rsidRPr="00AB3A0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AB3A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д</w:t>
      </w:r>
      <w:r w:rsidRPr="00AB3A0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AB3A0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сы </w:t>
      </w:r>
      <w:r w:rsidRPr="00AB3A0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емтихан</w:t>
      </w:r>
      <w:r w:rsidRPr="00AB3A06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kk-KZ"/>
        </w:rPr>
        <w:t xml:space="preserve"> </w:t>
      </w:r>
      <w:r w:rsidRPr="00AB3A06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 xml:space="preserve">жазбаша дәстүрлі </w:t>
      </w:r>
      <w:r w:rsidRPr="00AB3A0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– Univer АЖ-да өткізіледі (</w:t>
      </w:r>
      <w:r w:rsidRPr="00AB3A06">
        <w:rPr>
          <w:rFonts w:ascii="Times New Roman" w:hAnsi="Times New Roman" w:cs="Times New Roman"/>
          <w:sz w:val="20"/>
          <w:szCs w:val="20"/>
          <w:lang w:val="kk-KZ"/>
        </w:rPr>
        <w:t>Емтихан сессиясы</w:t>
      </w:r>
      <w:r w:rsidRPr="00AB3A0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18</w:t>
      </w:r>
      <w:r w:rsidRPr="00AB3A06">
        <w:rPr>
          <w:rFonts w:ascii="Times New Roman" w:hAnsi="Times New Roman" w:cs="Times New Roman"/>
          <w:sz w:val="20"/>
          <w:szCs w:val="20"/>
          <w:lang w:val="kk-KZ"/>
        </w:rPr>
        <w:t>.12.202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AB3A06">
        <w:rPr>
          <w:rFonts w:ascii="Times New Roman" w:hAnsi="Times New Roman" w:cs="Times New Roman"/>
          <w:sz w:val="20"/>
          <w:szCs w:val="20"/>
          <w:lang w:val="kk-KZ"/>
        </w:rPr>
        <w:t>-30.12.202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AB3A06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1D499E3D" w14:textId="77777777" w:rsidR="005D23FA" w:rsidRPr="00AB3A06" w:rsidRDefault="005D23FA" w:rsidP="005D23FA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0" w:name="_Hlk66300374"/>
      <w:r w:rsidRPr="00AB3A06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Емтихан онлайн форматта өткізіледі. Емтихан тапсыру кезінде қойылған сұрақтарға толық жазбаша  жауап беру қажет. </w:t>
      </w:r>
    </w:p>
    <w:bookmarkEnd w:id="0"/>
    <w:p w14:paraId="2C483C24" w14:textId="77777777" w:rsidR="005D23FA" w:rsidRPr="00AB3A06" w:rsidRDefault="005D23FA" w:rsidP="005D23F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6A37EA79" w14:textId="77777777" w:rsidR="005D23FA" w:rsidRPr="00AB3A06" w:rsidRDefault="005D23FA" w:rsidP="005D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AB3A0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Емтиханды тапсыру кезінде студенттер білуі тиіс: </w:t>
      </w:r>
    </w:p>
    <w:p w14:paraId="7E2B030A" w14:textId="77777777" w:rsidR="005D23FA" w:rsidRPr="00AB3A06" w:rsidRDefault="005D23FA" w:rsidP="005D23F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532083BA" w14:textId="77777777" w:rsidR="005D23FA" w:rsidRPr="00AB3A06" w:rsidRDefault="005D23FA" w:rsidP="005D2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AB3A06">
        <w:rPr>
          <w:rFonts w:ascii="Times New Roman" w:hAnsi="Times New Roman" w:cs="Times New Roman"/>
          <w:sz w:val="20"/>
          <w:szCs w:val="20"/>
          <w:lang w:val="kk-KZ" w:eastAsia="ko-KR"/>
        </w:rPr>
        <w:t>- жергілікті басқарудың теориялық негіздерін, оның ұйымдық құрылымы мен функционалдық салаларын білу;</w:t>
      </w:r>
    </w:p>
    <w:p w14:paraId="216A6265" w14:textId="77777777" w:rsidR="005D23FA" w:rsidRPr="00AB3A06" w:rsidRDefault="005D23FA" w:rsidP="005D2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AB3A06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- халық билігінің теориясының, тікелей демократия институтының, өзін-өзі басқарудың негізгі ұғымдарын білу; </w:t>
      </w:r>
    </w:p>
    <w:p w14:paraId="094D7EC8" w14:textId="77777777" w:rsidR="005D23FA" w:rsidRPr="00AB3A06" w:rsidRDefault="005D23FA" w:rsidP="005D2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AB3A06">
        <w:rPr>
          <w:rFonts w:ascii="Times New Roman" w:hAnsi="Times New Roman" w:cs="Times New Roman"/>
          <w:sz w:val="20"/>
          <w:szCs w:val="20"/>
          <w:lang w:val="kk-KZ" w:eastAsia="ko-KR"/>
        </w:rPr>
        <w:t>- Қазақстан Республикасындағы жергілікті мемлекеттік басқару және өзін-өзі басқарудың нормативтік-құқықтық және заңнамалық негіздерін білу.</w:t>
      </w:r>
    </w:p>
    <w:p w14:paraId="7D057A12" w14:textId="77777777" w:rsidR="005D23FA" w:rsidRPr="00AB3A06" w:rsidRDefault="005D23FA" w:rsidP="005D2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AB3A06">
        <w:rPr>
          <w:rFonts w:ascii="Times New Roman" w:hAnsi="Times New Roman" w:cs="Times New Roman"/>
          <w:sz w:val="20"/>
          <w:szCs w:val="20"/>
          <w:lang w:val="kk-KZ" w:eastAsia="ko-KR"/>
        </w:rPr>
        <w:t>- жергілікті өзін-өзі басқару саласындағы болашақ маман, оның қазіргі кезеңдегі тиімділігін бағалау тұрғысынан өз пікірін білдіру;</w:t>
      </w:r>
    </w:p>
    <w:p w14:paraId="56290650" w14:textId="77777777" w:rsidR="005D23FA" w:rsidRPr="00AB3A06" w:rsidRDefault="005D23FA" w:rsidP="005D2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AB3A06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- жергілікті билік және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қолдану; </w:t>
      </w:r>
    </w:p>
    <w:p w14:paraId="7EE41BFA" w14:textId="77777777" w:rsidR="005D23FA" w:rsidRPr="00AB3A06" w:rsidRDefault="005D23FA" w:rsidP="005D23F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  <w:r w:rsidRPr="00AB3A06">
        <w:rPr>
          <w:rFonts w:ascii="Times New Roman" w:hAnsi="Times New Roman" w:cs="Times New Roman"/>
          <w:sz w:val="20"/>
          <w:szCs w:val="20"/>
          <w:lang w:val="kk-KZ" w:eastAsia="ko-KR"/>
        </w:rPr>
        <w:t>- қазіргі заманғы жергілікті өзін-өзі басқарудың негізгі мәселелерін және оларды шешу жолдарын</w:t>
      </w:r>
    </w:p>
    <w:p w14:paraId="10123BC3" w14:textId="77777777" w:rsidR="005D23FA" w:rsidRPr="00AB3A06" w:rsidRDefault="005D23FA" w:rsidP="005D23F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268B57B9" w14:textId="77777777" w:rsidR="005D23FA" w:rsidRPr="00AB3A06" w:rsidRDefault="005D23FA" w:rsidP="005D23F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4AB10A4E" w14:textId="77777777" w:rsidR="005D23FA" w:rsidRPr="00AB3A06" w:rsidRDefault="005D23FA" w:rsidP="005D23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B3A0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Сұрақтар құрастырылатын тақырыптар:</w:t>
      </w:r>
    </w:p>
    <w:p w14:paraId="04E531B9" w14:textId="77777777" w:rsidR="005D23FA" w:rsidRPr="00AB3A06" w:rsidRDefault="005D23FA" w:rsidP="005D23F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67B14273" w14:textId="77777777" w:rsidR="005D23FA" w:rsidRPr="00AB3A06" w:rsidRDefault="005D23FA" w:rsidP="005D23F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AB3A06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Қазақстан Республикасында жергілікті басқару және өзін-өзі басқарудың ғылыми негіздері</w:t>
      </w:r>
    </w:p>
    <w:p w14:paraId="164F111E" w14:textId="77777777" w:rsidR="005D23FA" w:rsidRPr="00AB3A06" w:rsidRDefault="005D23FA" w:rsidP="005D23F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AB3A06">
        <w:rPr>
          <w:rFonts w:ascii="Times New Roman" w:hAnsi="Times New Roman" w:cs="Times New Roman"/>
          <w:sz w:val="20"/>
          <w:szCs w:val="20"/>
          <w:lang w:val="kk-KZ"/>
        </w:rPr>
        <w:t xml:space="preserve">ҚР жергілікті басқару және </w:t>
      </w:r>
      <w:r w:rsidRPr="00AB3A06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өзін-өзі басқарудың заңнамалық жағдайы </w:t>
      </w:r>
    </w:p>
    <w:p w14:paraId="72506F7B" w14:textId="77777777" w:rsidR="005D23FA" w:rsidRPr="00AB3A06" w:rsidRDefault="005D23FA" w:rsidP="005D23F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AB3A0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B3A06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Дамыған елдердегі </w:t>
      </w:r>
      <w:r w:rsidRPr="00AB3A06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жергілікті басқару және өзін-өзі басқарудың заманауи әдістері</w:t>
      </w:r>
    </w:p>
    <w:p w14:paraId="12D1BBBF" w14:textId="77777777" w:rsidR="005D23FA" w:rsidRPr="00AB3A06" w:rsidRDefault="005D23FA" w:rsidP="005D23F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AB3A06">
        <w:rPr>
          <w:rFonts w:ascii="Times New Roman" w:hAnsi="Times New Roman" w:cs="Times New Roman"/>
          <w:color w:val="1E1E1E"/>
          <w:sz w:val="20"/>
          <w:szCs w:val="20"/>
          <w:lang w:val="kk-KZ" w:eastAsia="ru-RU"/>
        </w:rPr>
        <w:t>Жергілікті өзін-өзі басқаруды дамыту үрдістері мен пайымы</w:t>
      </w:r>
    </w:p>
    <w:p w14:paraId="131C3DD2" w14:textId="77777777" w:rsidR="005D23FA" w:rsidRPr="00AB3A06" w:rsidRDefault="005D23FA" w:rsidP="005D23F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AB3A06">
        <w:rPr>
          <w:rFonts w:ascii="Times New Roman" w:hAnsi="Times New Roman" w:cs="Times New Roman"/>
          <w:color w:val="1E1E1E"/>
          <w:sz w:val="20"/>
          <w:szCs w:val="20"/>
          <w:lang w:val="kk-KZ" w:eastAsia="ru-RU"/>
        </w:rPr>
        <w:t>Қазақстан Республикасында жергілікті өзін-өзі басқаруды дамытудың негізгі қағидаттары</w:t>
      </w:r>
    </w:p>
    <w:p w14:paraId="3D7C53F1" w14:textId="77777777" w:rsidR="005D23FA" w:rsidRPr="00AB3A06" w:rsidRDefault="005D23FA" w:rsidP="005D23F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AB3A06">
        <w:rPr>
          <w:rFonts w:ascii="Times New Roman" w:hAnsi="Times New Roman" w:cs="Times New Roman"/>
          <w:sz w:val="20"/>
          <w:szCs w:val="20"/>
          <w:lang w:val="kk-KZ" w:eastAsia="ar-SA"/>
        </w:rPr>
        <w:t>Жергілікті өзін-өзі басқаруды ұйымдастырудың ерекшеліктері</w:t>
      </w:r>
    </w:p>
    <w:p w14:paraId="65AD164C" w14:textId="77777777" w:rsidR="005D23FA" w:rsidRPr="00AB3A06" w:rsidRDefault="005D23FA" w:rsidP="005D23F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AB3A06">
        <w:rPr>
          <w:rFonts w:ascii="Times New Roman" w:hAnsi="Times New Roman" w:cs="Times New Roman"/>
          <w:color w:val="000000"/>
          <w:spacing w:val="2"/>
          <w:sz w:val="20"/>
          <w:szCs w:val="20"/>
          <w:bdr w:val="none" w:sz="0" w:space="0" w:color="auto" w:frame="1"/>
          <w:lang w:val="kk-KZ"/>
        </w:rPr>
        <w:t>Ауылдық округтердегі жергілікті өзін-өзі басқару органдары</w:t>
      </w:r>
    </w:p>
    <w:p w14:paraId="3C3D41F8" w14:textId="77777777" w:rsidR="005D23FA" w:rsidRPr="00AB3A06" w:rsidRDefault="005D23FA" w:rsidP="005D23F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AB3A06">
        <w:rPr>
          <w:rFonts w:ascii="Times New Roman" w:hAnsi="Times New Roman" w:cs="Times New Roman"/>
          <w:sz w:val="20"/>
          <w:szCs w:val="20"/>
          <w:lang w:val="kk-KZ" w:eastAsia="ar-SA"/>
        </w:rPr>
        <w:t>Мәслихаттардың жергілікті өзін-өзі басқарудағы маңызы</w:t>
      </w:r>
    </w:p>
    <w:p w14:paraId="15189133" w14:textId="77777777" w:rsidR="005D23FA" w:rsidRPr="00AB3A06" w:rsidRDefault="005D23FA" w:rsidP="005D23F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AB3A06">
        <w:rPr>
          <w:rFonts w:ascii="Times New Roman" w:hAnsi="Times New Roman" w:cs="Times New Roman"/>
          <w:sz w:val="20"/>
          <w:szCs w:val="20"/>
          <w:lang w:val="kk-KZ" w:eastAsia="ar-SA"/>
        </w:rPr>
        <w:t>Жергілікті өзін-өзі басқару органдарының жауапкершілігі</w:t>
      </w:r>
    </w:p>
    <w:p w14:paraId="6A871DA7" w14:textId="77777777" w:rsidR="005D23FA" w:rsidRPr="00AB3A06" w:rsidRDefault="005D23FA" w:rsidP="005D23F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AB3A06">
        <w:rPr>
          <w:rFonts w:ascii="Times New Roman" w:eastAsia="Calibri" w:hAnsi="Times New Roman" w:cs="Times New Roman"/>
          <w:bCs/>
          <w:color w:val="201F1E"/>
          <w:sz w:val="20"/>
          <w:szCs w:val="20"/>
          <w:shd w:val="clear" w:color="auto" w:fill="FFFFFF"/>
          <w:lang w:val="kk-KZ"/>
        </w:rPr>
        <w:t xml:space="preserve">Қалалардағы </w:t>
      </w:r>
      <w:r w:rsidRPr="00AB3A06">
        <w:rPr>
          <w:rFonts w:ascii="Times New Roman" w:hAnsi="Times New Roman" w:cs="Times New Roman"/>
          <w:bCs/>
          <w:sz w:val="20"/>
          <w:szCs w:val="20"/>
          <w:lang w:val="kk-KZ" w:eastAsia="ar-SA"/>
        </w:rPr>
        <w:t>жергілікті өзін-өзі басқару органдары атқаратын қызметтерінің маңызы</w:t>
      </w:r>
    </w:p>
    <w:p w14:paraId="5C897E7C" w14:textId="77777777" w:rsidR="005D23FA" w:rsidRPr="00AB3A06" w:rsidRDefault="005D23FA" w:rsidP="005D23F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AB3A06">
        <w:rPr>
          <w:rFonts w:ascii="Times New Roman" w:hAnsi="Times New Roman" w:cs="Times New Roman"/>
          <w:sz w:val="20"/>
          <w:szCs w:val="20"/>
          <w:lang w:val="kk-KZ" w:eastAsia="ko-KR"/>
        </w:rPr>
        <w:t>Қазақстан Республикасында аймақтырындағы жергілікті өзін-өзі басқарудың территориялық ерекшеліктері</w:t>
      </w:r>
    </w:p>
    <w:p w14:paraId="21C64DB0" w14:textId="77777777" w:rsidR="005D23FA" w:rsidRPr="00AB3A06" w:rsidRDefault="005D23FA" w:rsidP="005D23F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AB3A06">
        <w:rPr>
          <w:rFonts w:ascii="Times New Roman" w:eastAsia="Calibri" w:hAnsi="Times New Roman" w:cs="Times New Roman"/>
          <w:sz w:val="20"/>
          <w:szCs w:val="20"/>
          <w:lang w:val="kk-KZ" w:eastAsia="ar-SA"/>
        </w:rPr>
        <w:t>Қазақстан Республикасында</w:t>
      </w:r>
      <w:r w:rsidRPr="00AB3A06">
        <w:rPr>
          <w:rFonts w:ascii="Times New Roman" w:eastAsia="Calibri" w:hAnsi="Times New Roman" w:cs="Times New Roman"/>
          <w:b/>
          <w:bCs/>
          <w:sz w:val="20"/>
          <w:szCs w:val="20"/>
          <w:lang w:val="kk-KZ" w:eastAsia="ar-SA"/>
        </w:rPr>
        <w:t xml:space="preserve">  </w:t>
      </w:r>
      <w:r w:rsidRPr="00AB3A06">
        <w:rPr>
          <w:rFonts w:ascii="Times New Roman" w:hAnsi="Times New Roman" w:cs="Times New Roman"/>
          <w:sz w:val="20"/>
          <w:szCs w:val="20"/>
          <w:lang w:val="kk-KZ" w:eastAsia="ko-KR"/>
        </w:rPr>
        <w:t>жергілікті өзін-өзі басқарудағы кадрлар және олардың  біліктілігін арттыру</w:t>
      </w:r>
    </w:p>
    <w:p w14:paraId="4F9F2F54" w14:textId="77777777" w:rsidR="005D23FA" w:rsidRPr="00AB3A06" w:rsidRDefault="005D23FA" w:rsidP="005D23F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AB3A06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Жергілікті басқару және өзін-өзі басқарудың экономикалық механизмдері</w:t>
      </w:r>
    </w:p>
    <w:p w14:paraId="28E793EA" w14:textId="77777777" w:rsidR="005D23FA" w:rsidRPr="00AB3A06" w:rsidRDefault="005D23FA" w:rsidP="005D23F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AB3A06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Жергілікті басқару және өзін-өзі басқаруды цифрландыру</w:t>
      </w:r>
    </w:p>
    <w:p w14:paraId="57224F26" w14:textId="77777777" w:rsidR="005D23FA" w:rsidRPr="00AB3A06" w:rsidRDefault="005D23FA" w:rsidP="005D23F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AB3A06">
        <w:rPr>
          <w:rFonts w:ascii="Times New Roman" w:hAnsi="Times New Roman" w:cs="Times New Roman"/>
          <w:sz w:val="20"/>
          <w:szCs w:val="20"/>
          <w:lang w:val="kk-KZ" w:eastAsia="ko-KR"/>
        </w:rPr>
        <w:t>Қазақстан Республикасында жергілікті өзін-өзі басқарудың   басым бағыттары</w:t>
      </w:r>
    </w:p>
    <w:p w14:paraId="13C4C1BC" w14:textId="77777777" w:rsidR="008319CB" w:rsidRDefault="008319CB" w:rsidP="00AC04D6">
      <w:pPr>
        <w:rPr>
          <w:lang w:val="kk-KZ"/>
        </w:rPr>
      </w:pPr>
    </w:p>
    <w:p w14:paraId="20E619E0" w14:textId="77777777" w:rsidR="00A951C9" w:rsidRDefault="00A951C9" w:rsidP="00A951C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67B7D5E" w14:textId="77777777" w:rsidR="00A951C9" w:rsidRDefault="00A951C9" w:rsidP="00A951C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— 167 с.  </w:t>
      </w:r>
    </w:p>
    <w:p w14:paraId="3A855491" w14:textId="77777777" w:rsidR="00A951C9" w:rsidRDefault="00A951C9" w:rsidP="00A951C9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3. Жатқанбаев Е., Смағұлова Г.С. Экономиканы мемлекеттік реттеу- Алматы: Қазақ университеті, 2023.-284 б.</w:t>
      </w:r>
    </w:p>
    <w:p w14:paraId="280A1B37" w14:textId="77777777" w:rsidR="00A951C9" w:rsidRDefault="00A951C9" w:rsidP="00A951C9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Қалымбетова А.Р. Қазақстандағы жергілікті өзін-өзі басқарудың дербес бюджеті-Алматы, Мәскеу:  EDP Hub (Идипи Хаб), Ай Пи Ар Медиа, 2026.-168 с.</w:t>
      </w:r>
    </w:p>
    <w:p w14:paraId="26C2CCF9" w14:textId="77777777" w:rsidR="00A951C9" w:rsidRDefault="00A951C9" w:rsidP="00A951C9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Шайхиев Т.Т. Жергілікті өзін-өзі басқару: құқықтық негіздері, әлемдік тәжірибе,, түінді мәселелер мен алғышарттары-Орал: РБО БҚМУ, 2024.-117 б.</w:t>
      </w:r>
    </w:p>
    <w:p w14:paraId="1A3E2495" w14:textId="77777777" w:rsidR="00A951C9" w:rsidRDefault="00A951C9" w:rsidP="00A951C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D0E1D7A" w14:textId="77777777" w:rsidR="00A951C9" w:rsidRDefault="00A951C9" w:rsidP="00A951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018DB7C0" w14:textId="77777777" w:rsidR="00A951C9" w:rsidRDefault="00A951C9" w:rsidP="00A951C9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2.Қ</w:t>
      </w:r>
      <w:r w:rsidRPr="00A951C9">
        <w:rPr>
          <w:rFonts w:ascii="Times New Roman" w:hAnsi="Times New Roman" w:cs="Times New Roman"/>
          <w:sz w:val="20"/>
          <w:szCs w:val="20"/>
          <w:lang w:val="kk-KZ"/>
        </w:rPr>
        <w:t>азақстан Республикасындағы жергілікті мемлекеттік басқару және өзін-өзі басқару туралы: Қазақстан Республикасының 2001 жылғы 23 қаңтардағы N 148 Заңы.</w:t>
      </w:r>
    </w:p>
    <w:p w14:paraId="34CEFFD7" w14:textId="77777777" w:rsidR="00A951C9" w:rsidRDefault="00A951C9" w:rsidP="00A951C9">
      <w:pPr>
        <w:spacing w:line="256" w:lineRule="auto"/>
        <w:contextualSpacing/>
        <w:rPr>
          <w:sz w:val="22"/>
          <w:szCs w:val="22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3.Қасым-Жомарт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0439B2B4" w14:textId="77777777" w:rsidR="00A951C9" w:rsidRDefault="00A951C9" w:rsidP="00A951C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 Васильева В.М., Колеснева Е.А.,  Иншаков И.А.  Государственная политика и управление-М.: Юрайт, 2025.-442 с.</w:t>
      </w:r>
    </w:p>
    <w:p w14:paraId="348948F8" w14:textId="77777777" w:rsidR="00A951C9" w:rsidRDefault="00A951C9" w:rsidP="00A951C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Глазьев С.Ю., Бодрунов С.Д. Современное государственное управление-М.: Ленанд, 2025.-608 с.</w:t>
      </w:r>
    </w:p>
    <w:p w14:paraId="11C11C50" w14:textId="77777777" w:rsidR="00A951C9" w:rsidRDefault="00A951C9" w:rsidP="00A951C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3867EC76" w14:textId="77777777" w:rsidR="00A951C9" w:rsidRDefault="00A951C9" w:rsidP="00A951C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5E74054" w14:textId="77777777" w:rsidR="00A951C9" w:rsidRDefault="00A951C9" w:rsidP="00A951C9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139B7D08" w14:textId="77777777" w:rsidR="00A951C9" w:rsidRDefault="00A951C9" w:rsidP="00A951C9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4F185D51" w14:textId="77777777" w:rsidR="00A951C9" w:rsidRDefault="00A951C9" w:rsidP="00A951C9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74C0DC37" w14:textId="77777777" w:rsidR="00A951C9" w:rsidRDefault="00A951C9" w:rsidP="00A951C9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25CD2A7C" w14:textId="77777777" w:rsidR="00A951C9" w:rsidRDefault="00A951C9" w:rsidP="00A951C9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4AE39E4E" w14:textId="77777777" w:rsidR="00A951C9" w:rsidRDefault="00A951C9" w:rsidP="00A951C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93CE636" w14:textId="77777777" w:rsidR="00A951C9" w:rsidRDefault="00A951C9" w:rsidP="00A951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50587138" w14:textId="77777777" w:rsidR="00A951C9" w:rsidRDefault="00A951C9" w:rsidP="00A951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Дәріс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залы - 218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аулитория</w:t>
      </w:r>
      <w:proofErr w:type="spellEnd"/>
    </w:p>
    <w:p w14:paraId="6BFC55BF" w14:textId="77777777" w:rsidR="00A951C9" w:rsidRDefault="00A951C9" w:rsidP="00A951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 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 аудитория</w:t>
      </w:r>
    </w:p>
    <w:p w14:paraId="59DF5119" w14:textId="77777777" w:rsidR="00A951C9" w:rsidRPr="00A951C9" w:rsidRDefault="00A951C9" w:rsidP="00AC04D6">
      <w:pPr>
        <w:rPr>
          <w:lang w:val="kk-KZ"/>
        </w:rPr>
      </w:pPr>
    </w:p>
    <w:sectPr w:rsidR="00A951C9" w:rsidRPr="00A951C9" w:rsidSect="005D23F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320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48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46"/>
    <w:rsid w:val="00475046"/>
    <w:rsid w:val="004C205F"/>
    <w:rsid w:val="005D23FA"/>
    <w:rsid w:val="008319CB"/>
    <w:rsid w:val="00833599"/>
    <w:rsid w:val="008E3920"/>
    <w:rsid w:val="009B211E"/>
    <w:rsid w:val="00A951C9"/>
    <w:rsid w:val="00AC04D6"/>
    <w:rsid w:val="00A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F0F8"/>
  <w15:chartTrackingRefBased/>
  <w15:docId w15:val="{1AE9793E-A1A6-4392-A366-25CA0346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4D6"/>
    <w:pPr>
      <w:spacing w:line="252" w:lineRule="auto"/>
    </w:pPr>
    <w:rPr>
      <w:kern w:val="0"/>
      <w:sz w:val="21"/>
      <w:szCs w:val="21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0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0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0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0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0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0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046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47504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7504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75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7504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75046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AC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543</Words>
  <Characters>4058</Characters>
  <Application>Microsoft Office Word</Application>
  <DocSecurity>0</DocSecurity>
  <Lines>104</Lines>
  <Paragraphs>67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2026-06-06T14:33:00Z</dcterms:created>
  <dcterms:modified xsi:type="dcterms:W3CDTF">2026-06-07T06:56:00Z</dcterms:modified>
</cp:coreProperties>
</file>